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9233" w14:textId="1B54DAA4" w:rsidR="003069EC" w:rsidRDefault="00467437" w:rsidP="00ED1F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21548173" w14:textId="41F6D146" w:rsidR="00DD6CFB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7429F" w14:textId="77777777" w:rsidR="00DD6CFB" w:rsidRPr="00E2544A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6BC9DDF9" w14:textId="03186281" w:rsidR="00EC6E09" w:rsidRDefault="78CFEEFD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>egional Operations Director</w:t>
      </w:r>
      <w:r w:rsidR="00EC6E09">
        <w:rPr>
          <w:rFonts w:ascii="Times New Roman" w:hAnsi="Times New Roman" w:cs="Times New Roman"/>
          <w:sz w:val="24"/>
          <w:szCs w:val="24"/>
        </w:rPr>
        <w:t xml:space="preserve"> (ROD)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C56D52">
        <w:rPr>
          <w:rFonts w:ascii="Times New Roman" w:hAnsi="Times New Roman" w:cs="Times New Roman"/>
          <w:sz w:val="24"/>
          <w:szCs w:val="24"/>
        </w:rPr>
        <w:t>and</w:t>
      </w:r>
      <w:r w:rsidR="00C56D52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="00EC6E09">
        <w:rPr>
          <w:rFonts w:ascii="Times New Roman" w:hAnsi="Times New Roman" w:cs="Times New Roman"/>
          <w:sz w:val="24"/>
          <w:szCs w:val="24"/>
        </w:rPr>
        <w:t xml:space="preserve">Workforce </w:t>
      </w:r>
    </w:p>
    <w:p w14:paraId="7C3BDACC" w14:textId="71B837A9" w:rsidR="00BC5CB0" w:rsidRDefault="00EC6E09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Development Board (</w:t>
      </w:r>
      <w:r w:rsidR="78CFEEFD" w:rsidRPr="00E2544A">
        <w:rPr>
          <w:rFonts w:ascii="Times New Roman" w:hAnsi="Times New Roman" w:cs="Times New Roman"/>
          <w:sz w:val="24"/>
          <w:szCs w:val="24"/>
        </w:rPr>
        <w:t>WDB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0B52E3" w14:textId="77777777" w:rsidR="00EC6E09" w:rsidRPr="00E2544A" w:rsidRDefault="00EC6E09" w:rsidP="00444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4DB01CC3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 xml:space="preserve">Letter of Concurrence/Request for </w:t>
      </w:r>
      <w:r w:rsidR="00ED1F5A">
        <w:rPr>
          <w:rFonts w:ascii="Times New Roman" w:hAnsi="Times New Roman" w:cs="Times New Roman"/>
          <w:sz w:val="24"/>
          <w:szCs w:val="24"/>
        </w:rPr>
        <w:t>Suspension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3A0B74E8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</w:t>
      </w:r>
      <w:r w:rsidR="006268A9">
        <w:rPr>
          <w:rFonts w:ascii="Times New Roman" w:hAnsi="Times New Roman" w:cs="Times New Roman"/>
          <w:sz w:val="24"/>
          <w:szCs w:val="24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</w:rPr>
        <w:t xml:space="preserve">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064C8C69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WDB</w:t>
      </w:r>
      <w:r w:rsidR="006268A9">
        <w:rPr>
          <w:rFonts w:ascii="Times New Roman" w:hAnsi="Times New Roman" w:cs="Times New Roman"/>
          <w:sz w:val="24"/>
          <w:szCs w:val="24"/>
          <w:u w:val="single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/WDB</w:t>
      </w:r>
      <w:r w:rsidR="006268A9">
        <w:rPr>
          <w:rFonts w:ascii="Times New Roman" w:hAnsi="Times New Roman" w:cs="Times New Roman"/>
          <w:sz w:val="24"/>
          <w:szCs w:val="24"/>
          <w:u w:val="single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51FCC893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48449F">
        <w:rPr>
          <w:rFonts w:ascii="Times New Roman" w:hAnsi="Times New Roman" w:cs="Times New Roman"/>
          <w:sz w:val="24"/>
          <w:szCs w:val="24"/>
        </w:rPr>
        <w:t>suspension</w:t>
      </w:r>
      <w:r w:rsidR="0048449F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</w:t>
      </w:r>
      <w:r w:rsidR="00342A98">
        <w:rPr>
          <w:rFonts w:ascii="Times New Roman" w:hAnsi="Times New Roman" w:cs="Times New Roman"/>
          <w:sz w:val="24"/>
          <w:szCs w:val="24"/>
        </w:rPr>
        <w:t xml:space="preserve">, </w:t>
      </w:r>
      <w:r w:rsidR="003069EC" w:rsidRPr="00E2544A">
        <w:rPr>
          <w:rFonts w:ascii="Times New Roman" w:hAnsi="Times New Roman" w:cs="Times New Roman"/>
          <w:sz w:val="24"/>
          <w:szCs w:val="24"/>
        </w:rPr>
        <w:t>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pornography/fighting/communicating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79153E50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59ED10D8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Please let (name WDB</w:t>
      </w:r>
      <w:r w:rsidR="006268A9">
        <w:rPr>
          <w:rFonts w:ascii="Times New Roman" w:hAnsi="Times New Roman" w:cs="Times New Roman"/>
          <w:sz w:val="24"/>
          <w:szCs w:val="24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</w:rPr>
        <w:t xml:space="preserve">/ROD)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2DCE" w14:textId="77777777" w:rsidR="00580F59" w:rsidRDefault="00580F59" w:rsidP="00E2544A">
      <w:pPr>
        <w:spacing w:after="0" w:line="240" w:lineRule="auto"/>
      </w:pPr>
      <w:r>
        <w:separator/>
      </w:r>
    </w:p>
  </w:endnote>
  <w:endnote w:type="continuationSeparator" w:id="0">
    <w:p w14:paraId="4D03ECC3" w14:textId="77777777" w:rsidR="00580F59" w:rsidRDefault="00580F59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0B8E" w14:textId="77777777" w:rsidR="00033038" w:rsidRDefault="00033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B8A3" w14:textId="76AC07C8" w:rsidR="005047CD" w:rsidRPr="00ED1F5A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ED1F5A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ED1F5A">
      <w:rPr>
        <w:rFonts w:ascii="Times New Roman" w:hAnsi="Times New Roman" w:cs="Times New Roman"/>
        <w:sz w:val="16"/>
        <w:szCs w:val="16"/>
      </w:rPr>
      <w:t xml:space="preserve">, Change </w:t>
    </w:r>
    <w:r w:rsidR="006268A9">
      <w:rPr>
        <w:rFonts w:ascii="Times New Roman" w:hAnsi="Times New Roman" w:cs="Times New Roman"/>
        <w:sz w:val="16"/>
        <w:szCs w:val="16"/>
      </w:rPr>
      <w:t>2</w:t>
    </w:r>
    <w:r w:rsidR="005047CD" w:rsidRPr="00ED1F5A">
      <w:rPr>
        <w:rFonts w:ascii="Times New Roman" w:hAnsi="Times New Roman" w:cs="Times New Roman"/>
        <w:sz w:val="16"/>
        <w:szCs w:val="16"/>
      </w:rPr>
      <w:br/>
      <w:t xml:space="preserve">Attachment </w:t>
    </w:r>
    <w:r w:rsidR="0048449F" w:rsidRPr="00ED1F5A">
      <w:rPr>
        <w:rFonts w:ascii="Times New Roman" w:hAnsi="Times New Roman" w:cs="Times New Roman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397D" w14:textId="77777777" w:rsidR="00033038" w:rsidRDefault="00033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FE68" w14:textId="77777777" w:rsidR="00580F59" w:rsidRDefault="00580F59" w:rsidP="00E2544A">
      <w:pPr>
        <w:spacing w:after="0" w:line="240" w:lineRule="auto"/>
      </w:pPr>
      <w:r>
        <w:separator/>
      </w:r>
    </w:p>
  </w:footnote>
  <w:footnote w:type="continuationSeparator" w:id="0">
    <w:p w14:paraId="06FE3078" w14:textId="77777777" w:rsidR="00580F59" w:rsidRDefault="00580F59" w:rsidP="00E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B422" w14:textId="77777777" w:rsidR="00033038" w:rsidRDefault="00033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561185"/>
      <w:docPartObj>
        <w:docPartGallery w:val="Watermarks"/>
        <w:docPartUnique/>
      </w:docPartObj>
    </w:sdtPr>
    <w:sdtContent>
      <w:p w14:paraId="58F0292B" w14:textId="50E47E42" w:rsidR="00033038" w:rsidRDefault="00033038">
        <w:pPr>
          <w:pStyle w:val="Header"/>
        </w:pPr>
        <w:r>
          <w:rPr>
            <w:noProof/>
          </w:rPr>
          <w:pict w14:anchorId="23DC4F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F7E6" w14:textId="77777777" w:rsidR="00033038" w:rsidRDefault="000330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33038"/>
    <w:rsid w:val="000603DB"/>
    <w:rsid w:val="001162FA"/>
    <w:rsid w:val="00165AEE"/>
    <w:rsid w:val="00166C46"/>
    <w:rsid w:val="002861FE"/>
    <w:rsid w:val="002B22C5"/>
    <w:rsid w:val="002D0373"/>
    <w:rsid w:val="003069EC"/>
    <w:rsid w:val="00342A98"/>
    <w:rsid w:val="003734D2"/>
    <w:rsid w:val="003A6F0D"/>
    <w:rsid w:val="003D0423"/>
    <w:rsid w:val="004449E6"/>
    <w:rsid w:val="00467437"/>
    <w:rsid w:val="0048449F"/>
    <w:rsid w:val="00486EE3"/>
    <w:rsid w:val="00494C4D"/>
    <w:rsid w:val="004A4534"/>
    <w:rsid w:val="004D795D"/>
    <w:rsid w:val="005047CD"/>
    <w:rsid w:val="0056469C"/>
    <w:rsid w:val="00580F59"/>
    <w:rsid w:val="00593BDF"/>
    <w:rsid w:val="005B3764"/>
    <w:rsid w:val="005C0226"/>
    <w:rsid w:val="00612CF1"/>
    <w:rsid w:val="006268A9"/>
    <w:rsid w:val="00631C7F"/>
    <w:rsid w:val="00654F95"/>
    <w:rsid w:val="00664472"/>
    <w:rsid w:val="006663BF"/>
    <w:rsid w:val="006843DA"/>
    <w:rsid w:val="00696DC4"/>
    <w:rsid w:val="006F77E8"/>
    <w:rsid w:val="007452AD"/>
    <w:rsid w:val="0076543C"/>
    <w:rsid w:val="00803BD3"/>
    <w:rsid w:val="008164B1"/>
    <w:rsid w:val="0089680C"/>
    <w:rsid w:val="008A464F"/>
    <w:rsid w:val="008B637C"/>
    <w:rsid w:val="008D39D9"/>
    <w:rsid w:val="008E368B"/>
    <w:rsid w:val="008E5B5F"/>
    <w:rsid w:val="00907E0D"/>
    <w:rsid w:val="0091423A"/>
    <w:rsid w:val="00943669"/>
    <w:rsid w:val="00973EF9"/>
    <w:rsid w:val="009813C4"/>
    <w:rsid w:val="009A5308"/>
    <w:rsid w:val="009C6865"/>
    <w:rsid w:val="00A5513E"/>
    <w:rsid w:val="00AC18EA"/>
    <w:rsid w:val="00B92A93"/>
    <w:rsid w:val="00BC5CB0"/>
    <w:rsid w:val="00BD5779"/>
    <w:rsid w:val="00BF4DA5"/>
    <w:rsid w:val="00C56D52"/>
    <w:rsid w:val="00CD151F"/>
    <w:rsid w:val="00CD30FB"/>
    <w:rsid w:val="00D94B66"/>
    <w:rsid w:val="00DA1513"/>
    <w:rsid w:val="00DA1656"/>
    <w:rsid w:val="00DD6CFB"/>
    <w:rsid w:val="00DF2387"/>
    <w:rsid w:val="00E2544A"/>
    <w:rsid w:val="00E64C13"/>
    <w:rsid w:val="00EC6E09"/>
    <w:rsid w:val="00ED1F5A"/>
    <w:rsid w:val="00F4711B"/>
    <w:rsid w:val="00F71382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  <w:style w:type="paragraph" w:styleId="Revision">
    <w:name w:val="Revision"/>
    <w:hidden/>
    <w:uiPriority w:val="99"/>
    <w:semiHidden/>
    <w:rsid w:val="00981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C3494-C442-4165-A4D9-4EB7C237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3</cp:revision>
  <cp:lastPrinted>2020-02-03T14:59:00Z</cp:lastPrinted>
  <dcterms:created xsi:type="dcterms:W3CDTF">2025-09-12T15:18:00Z</dcterms:created>
  <dcterms:modified xsi:type="dcterms:W3CDTF">2025-09-19T14:36:00Z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